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1425EA" w:rsidRPr="005D452B" w:rsidRDefault="001425EA" w:rsidP="00F8602C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52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D452B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5D452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D452B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5D452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5D452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D452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425EA" w:rsidRPr="005D452B" w:rsidRDefault="001425EA" w:rsidP="001425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452B">
        <w:rPr>
          <w:rFonts w:ascii="Times New Roman" w:hAnsi="Times New Roman" w:cs="Times New Roman"/>
          <w:bCs/>
          <w:sz w:val="28"/>
          <w:szCs w:val="28"/>
        </w:rPr>
        <w:t xml:space="preserve">ВЕДОМОСТЬ </w:t>
      </w:r>
      <w:r w:rsidRPr="005D452B">
        <w:rPr>
          <w:rFonts w:ascii="Times New Roman" w:hAnsi="Times New Roman" w:cs="Times New Roman"/>
          <w:bCs/>
          <w:sz w:val="28"/>
          <w:szCs w:val="28"/>
          <w:u w:val="single"/>
        </w:rPr>
        <w:t>№ </w:t>
      </w:r>
      <w:r w:rsidR="005D452B" w:rsidRPr="005D452B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</w:p>
    <w:p w:rsidR="005D452B" w:rsidRPr="005D452B" w:rsidRDefault="005D452B" w:rsidP="005D452B">
      <w:pPr>
        <w:pStyle w:val="a5"/>
        <w:jc w:val="center"/>
      </w:pPr>
      <w:proofErr w:type="gramStart"/>
      <w:r w:rsidRPr="005D452B">
        <w:rPr>
          <w:rFonts w:ascii="Times New Roman" w:hAnsi="Times New Roman" w:cs="Times New Roman"/>
          <w:bCs/>
          <w:sz w:val="28"/>
          <w:szCs w:val="28"/>
        </w:rPr>
        <w:t>результатов</w:t>
      </w:r>
      <w:proofErr w:type="gramEnd"/>
      <w:r w:rsidRPr="005D452B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Pr="005D452B">
        <w:rPr>
          <w:rFonts w:ascii="Times New Roman" w:hAnsi="Times New Roman" w:cs="Times New Roman"/>
          <w:bCs/>
          <w:sz w:val="28"/>
          <w:szCs w:val="28"/>
        </w:rPr>
        <w:br/>
      </w:r>
      <w:r w:rsidRPr="005D452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комплексного экзамена</w:t>
      </w:r>
    </w:p>
    <w:p w:rsidR="005D452B" w:rsidRPr="005D452B" w:rsidRDefault="005D452B" w:rsidP="005D452B">
      <w:pPr>
        <w:jc w:val="center"/>
        <w:rPr>
          <w:rFonts w:ascii="Times New Roman" w:hAnsi="Times New Roman" w:cs="Times New Roman"/>
          <w:bCs/>
        </w:rPr>
      </w:pPr>
      <w:r w:rsidRPr="005D452B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5D452B">
        <w:rPr>
          <w:rFonts w:ascii="Times New Roman" w:hAnsi="Times New Roman" w:cs="Times New Roman"/>
          <w:bCs/>
        </w:rPr>
        <w:t>наименование</w:t>
      </w:r>
      <w:proofErr w:type="gramEnd"/>
      <w:r w:rsidRPr="005D452B">
        <w:rPr>
          <w:rFonts w:ascii="Times New Roman" w:hAnsi="Times New Roman" w:cs="Times New Roman"/>
          <w:bCs/>
        </w:rPr>
        <w:t xml:space="preserve"> элемента профессионального отбора)</w:t>
      </w:r>
    </w:p>
    <w:p w:rsidR="00270B2A" w:rsidRDefault="005D452B" w:rsidP="005D4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02C" w:rsidRPr="005D45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8602C" w:rsidRPr="005D452B">
        <w:rPr>
          <w:rFonts w:ascii="Times New Roman" w:hAnsi="Times New Roman" w:cs="Times New Roman"/>
          <w:sz w:val="28"/>
          <w:szCs w:val="28"/>
        </w:rPr>
        <w:t xml:space="preserve"> направлению подготовки 20.04.01 Техносферная безопасность (уровень магистратуры) по договору с оплатой стоимости обучения физическими и (или) юридическими лицами</w:t>
      </w:r>
    </w:p>
    <w:p w:rsidR="005D452B" w:rsidRPr="00270B2A" w:rsidRDefault="005D452B" w:rsidP="005D45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6"/>
        <w:gridCol w:w="1840"/>
        <w:gridCol w:w="1844"/>
        <w:gridCol w:w="1985"/>
      </w:tblGrid>
      <w:tr w:rsidR="009A58D5" w:rsidRPr="00270B2A" w:rsidTr="00434875">
        <w:tc>
          <w:tcPr>
            <w:tcW w:w="270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№</w:t>
            </w:r>
          </w:p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58D5">
              <w:rPr>
                <w:rFonts w:ascii="Times New Roman" w:hAnsi="Times New Roman" w:cs="Times New Roman"/>
              </w:rPr>
              <w:t>п</w:t>
            </w:r>
            <w:proofErr w:type="gramEnd"/>
            <w:r w:rsidRPr="009A58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9A58D5" w:rsidRDefault="00F22871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Ф</w:t>
            </w:r>
            <w:r w:rsidR="00270B2A" w:rsidRPr="009A58D5">
              <w:rPr>
                <w:rFonts w:ascii="Times New Roman" w:hAnsi="Times New Roman" w:cs="Times New Roman"/>
              </w:rPr>
              <w:t xml:space="preserve">амилия, имя, отчество кандидата </w:t>
            </w:r>
            <w:r w:rsidR="009A58D5">
              <w:rPr>
                <w:rFonts w:ascii="Times New Roman" w:hAnsi="Times New Roman" w:cs="Times New Roman"/>
              </w:rPr>
              <w:br/>
            </w:r>
            <w:r w:rsidR="00270B2A" w:rsidRPr="009A58D5">
              <w:rPr>
                <w:rFonts w:ascii="Times New Roman" w:hAnsi="Times New Roman" w:cs="Times New Roman"/>
              </w:rPr>
              <w:t>(в алфавитном порядке)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Заключение</w:t>
            </w:r>
          </w:p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(</w:t>
            </w:r>
            <w:proofErr w:type="gramStart"/>
            <w:r w:rsidRPr="009A58D5">
              <w:rPr>
                <w:rFonts w:ascii="Times New Roman" w:hAnsi="Times New Roman" w:cs="Times New Roman"/>
              </w:rPr>
              <w:t>балл</w:t>
            </w:r>
            <w:proofErr w:type="gramEnd"/>
            <w:r w:rsidRPr="009A58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A58D5" w:rsidRPr="00270B2A" w:rsidTr="00434875">
        <w:tc>
          <w:tcPr>
            <w:tcW w:w="270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5D452B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5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5D452B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5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5D452B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5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5D452B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5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5D452B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5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91214A">
              <w:rPr>
                <w:color w:val="000000"/>
              </w:rPr>
              <w:t>194-606-955 09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36-МТБ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37C">
              <w:rPr>
                <w:color w:val="000000"/>
              </w:rPr>
              <w:t>79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127-672-596 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13-МТБ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bCs/>
                <w:color w:val="000000"/>
              </w:rPr>
            </w:pPr>
            <w:r w:rsidRPr="0091214A">
              <w:rPr>
                <w:bCs/>
                <w:color w:val="000000"/>
              </w:rPr>
              <w:t>150-372-475 40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bCs/>
                <w:color w:val="000000"/>
              </w:rPr>
            </w:pPr>
            <w:r w:rsidRPr="005D452B">
              <w:rPr>
                <w:bCs/>
                <w:color w:val="000000"/>
              </w:rPr>
              <w:t>16-МТБ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158-910-610 83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67-МТБ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150-189-633 57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61-МТБ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176-952-506 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21-МТБ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91214A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iCs/>
                <w:color w:val="000000"/>
              </w:rPr>
            </w:pPr>
            <w:r w:rsidRPr="0091214A">
              <w:rPr>
                <w:iCs/>
                <w:color w:val="000000"/>
              </w:rPr>
              <w:t>146-930-658 87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bCs/>
                <w:color w:val="000000"/>
              </w:rPr>
            </w:pPr>
            <w:r w:rsidRPr="005D452B">
              <w:rPr>
                <w:bCs/>
                <w:color w:val="000000"/>
              </w:rPr>
              <w:t>19-МТБ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060-866-028 61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15-МТБ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90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160-328-177 40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49-МТБ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164-819-145 89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26-МТБ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bCs/>
                <w:color w:val="000000"/>
              </w:rPr>
            </w:pPr>
            <w:r w:rsidRPr="0091214A">
              <w:rPr>
                <w:bCs/>
                <w:color w:val="000000"/>
              </w:rPr>
              <w:t>147-252-809 67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bCs/>
                <w:color w:val="000000"/>
              </w:rPr>
            </w:pPr>
            <w:r w:rsidRPr="005D452B">
              <w:rPr>
                <w:bCs/>
                <w:color w:val="000000"/>
              </w:rPr>
              <w:t>51-МТБ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156-445-344 75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27-МТБ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146-970-219 88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53-МТБ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95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190-109-171 40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9-МТБ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68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91214A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iCs/>
                <w:color w:val="000000"/>
              </w:rPr>
            </w:pPr>
            <w:r w:rsidRPr="0091214A">
              <w:rPr>
                <w:iCs/>
                <w:color w:val="000000"/>
              </w:rPr>
              <w:t>154-098-185 77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iCs/>
                <w:color w:val="000000"/>
              </w:rPr>
            </w:pPr>
            <w:r w:rsidRPr="005D452B">
              <w:rPr>
                <w:iCs/>
                <w:color w:val="000000"/>
              </w:rPr>
              <w:t>2-МТБ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144-865-056 82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48-МТБ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91214A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iCs/>
                <w:color w:val="000000"/>
              </w:rPr>
            </w:pPr>
            <w:r w:rsidRPr="0091214A">
              <w:rPr>
                <w:iCs/>
                <w:color w:val="000000"/>
              </w:rPr>
              <w:t>130-407-112 92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bCs/>
                <w:color w:val="000000"/>
              </w:rPr>
            </w:pPr>
            <w:r w:rsidRPr="005D452B">
              <w:rPr>
                <w:bCs/>
                <w:color w:val="000000"/>
              </w:rPr>
              <w:t>12-МТБ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142-674-458 71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70-МТБ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61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103-553-784 37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28-МТБ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193-664-267 07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35-МТБ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ind w:firstLine="0"/>
              <w:jc w:val="center"/>
              <w:rPr>
                <w:color w:val="000000"/>
              </w:rPr>
            </w:pPr>
            <w:r w:rsidRPr="00D4637C">
              <w:rPr>
                <w:color w:val="000000"/>
              </w:rPr>
              <w:t>91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156-220-879 59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69-МТБ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139-458-742 06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66-МТБ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160-837-563 77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30-МТБ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197-326-364 05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24-МТБ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bCs/>
                <w:color w:val="000000"/>
              </w:rPr>
            </w:pPr>
            <w:r w:rsidRPr="0091214A">
              <w:rPr>
                <w:bCs/>
                <w:color w:val="000000"/>
              </w:rPr>
              <w:t>153-028-267 36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bCs/>
                <w:color w:val="000000"/>
              </w:rPr>
            </w:pPr>
            <w:r w:rsidRPr="005D452B">
              <w:rPr>
                <w:bCs/>
                <w:color w:val="000000"/>
              </w:rPr>
              <w:t>71-МТБ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95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91214A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iCs/>
                <w:color w:val="000000"/>
              </w:rPr>
            </w:pPr>
            <w:r w:rsidRPr="0091214A">
              <w:rPr>
                <w:iCs/>
                <w:color w:val="000000"/>
              </w:rPr>
              <w:t>195-565-007 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iCs/>
                <w:color w:val="000000"/>
              </w:rPr>
            </w:pPr>
            <w:r w:rsidRPr="005D452B">
              <w:rPr>
                <w:iCs/>
                <w:color w:val="000000"/>
              </w:rPr>
              <w:t>40-МТБ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145-436-475 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23-МТБ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91214A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bCs/>
                <w:color w:val="000000"/>
              </w:rPr>
            </w:pPr>
            <w:r w:rsidRPr="0091214A">
              <w:rPr>
                <w:bCs/>
                <w:color w:val="000000"/>
              </w:rPr>
              <w:t>121-690-520 31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bCs/>
                <w:color w:val="000000"/>
              </w:rPr>
            </w:pPr>
            <w:r w:rsidRPr="005D452B">
              <w:rPr>
                <w:bCs/>
                <w:color w:val="000000"/>
              </w:rPr>
              <w:t>62-МТБ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44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119-902-926 78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14-МТБ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062-556-716 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widowControl/>
              <w:autoSpaceDE/>
              <w:autoSpaceDN/>
              <w:adjustRightInd/>
              <w:ind w:right="33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52B">
              <w:rPr>
                <w:color w:val="000000"/>
              </w:rPr>
              <w:t>1-МТБ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93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150-594-950 76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25-МТБ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66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125-220-238 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60-МТБ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92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120-558-535 37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10-МТБ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60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054-865-959 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47-МТБ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157-862-904 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72-МТБ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137-096-455 75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5-МТБ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124-852-505 53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55- 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bCs/>
                <w:color w:val="000000"/>
              </w:rPr>
            </w:pPr>
            <w:r w:rsidRPr="0091214A">
              <w:rPr>
                <w:bCs/>
                <w:color w:val="000000"/>
              </w:rPr>
              <w:t>159-107-892 89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bCs/>
                <w:color w:val="000000"/>
              </w:rPr>
            </w:pPr>
            <w:r w:rsidRPr="005D452B">
              <w:rPr>
                <w:bCs/>
                <w:color w:val="000000"/>
              </w:rPr>
              <w:t>7-МТБ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149-513-424 70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38-МТБ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165-905-577 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39-МТБ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103-554-059 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63-МТБ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126-379-852 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68-МТБ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145-973-246 96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32-МТБ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90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119-907-962 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6-МТБ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128-197-743 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18-МТБ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93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157-280-277 76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4-МТБ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098-494-379 43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11-МТБ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64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145-315-594 55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31-МТБ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143-387-906 80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56-МТБ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110-018-374 81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43-МТБ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175-325-322 62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54-МТБ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125-396-236 64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44-МТБ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181-336-852 72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33-МТБ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bCs/>
                <w:color w:val="000000"/>
              </w:rPr>
            </w:pPr>
            <w:r w:rsidRPr="0091214A">
              <w:rPr>
                <w:bCs/>
                <w:color w:val="000000"/>
              </w:rPr>
              <w:t>162-449-201 57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bCs/>
                <w:color w:val="000000"/>
              </w:rPr>
            </w:pPr>
            <w:r w:rsidRPr="005D452B">
              <w:rPr>
                <w:bCs/>
                <w:color w:val="000000"/>
              </w:rPr>
              <w:t>46-МТБ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121-900-371 09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57-МТБ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198-654-774 51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42-МТБ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57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166-492-982 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64-МТБ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151-306-234 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37-МТБ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173-488-991 26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17-МТБ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153-696-972 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29-МТБ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168-932-447 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22-МТБ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141-162-080 07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59-МТБ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68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144-148-700 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41-МТБ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154-892-064 93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20-МТБ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90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151-125-314 06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65-МТБ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132-456-689 62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3-МТБ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152-623-419 43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45-МТБ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66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124-785-262 74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52-МТБ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146-327-918 75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58-МТБ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bCs/>
                <w:color w:val="000000"/>
              </w:rPr>
            </w:pPr>
            <w:r w:rsidRPr="0091214A">
              <w:rPr>
                <w:bCs/>
                <w:color w:val="000000"/>
              </w:rPr>
              <w:t>155-254-778 79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bCs/>
                <w:color w:val="000000"/>
              </w:rPr>
            </w:pPr>
            <w:r w:rsidRPr="005D452B">
              <w:rPr>
                <w:bCs/>
                <w:color w:val="000000"/>
              </w:rPr>
              <w:t>8-МТБ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73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91214A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107-989-746 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50-МТБ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91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A" w:rsidRPr="00270B2A" w:rsidTr="000B3095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14A" w:rsidRPr="009A58D5" w:rsidRDefault="0091214A" w:rsidP="0091214A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4A" w:rsidRPr="0091214A" w:rsidRDefault="0091214A" w:rsidP="0091214A">
            <w:pPr>
              <w:jc w:val="center"/>
              <w:rPr>
                <w:color w:val="000000"/>
              </w:rPr>
            </w:pPr>
            <w:r w:rsidRPr="0091214A">
              <w:rPr>
                <w:color w:val="000000"/>
              </w:rPr>
              <w:t>138-548-033 79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14A" w:rsidRPr="005D452B" w:rsidRDefault="0091214A" w:rsidP="0091214A">
            <w:pPr>
              <w:ind w:right="33" w:firstLine="0"/>
              <w:jc w:val="center"/>
              <w:rPr>
                <w:color w:val="000000"/>
              </w:rPr>
            </w:pPr>
            <w:r w:rsidRPr="005D452B">
              <w:rPr>
                <w:color w:val="000000"/>
              </w:rPr>
              <w:t>34-МТБ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4A" w:rsidRPr="00D4637C" w:rsidRDefault="0091214A" w:rsidP="0091214A">
            <w:pPr>
              <w:rPr>
                <w:color w:val="000000"/>
              </w:rPr>
            </w:pPr>
            <w:r w:rsidRPr="00D4637C">
              <w:rPr>
                <w:color w:val="000000"/>
              </w:rPr>
              <w:t>85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4A" w:rsidRPr="00270B2A" w:rsidRDefault="0091214A" w:rsidP="0091214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D739EC" w:rsidRDefault="00D739EC" w:rsidP="00D739EC">
      <w:pPr>
        <w:rPr>
          <w:rFonts w:ascii="Times New Roman" w:hAnsi="Times New Roman" w:cs="Times New Roman"/>
          <w:sz w:val="28"/>
          <w:szCs w:val="28"/>
        </w:rPr>
      </w:pPr>
    </w:p>
    <w:sectPr w:rsidR="00D739EC" w:rsidSect="00D82F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74" w:rsidRDefault="00440C74" w:rsidP="005D452B">
      <w:r>
        <w:separator/>
      </w:r>
    </w:p>
  </w:endnote>
  <w:endnote w:type="continuationSeparator" w:id="0">
    <w:p w:rsidR="00440C74" w:rsidRDefault="00440C74" w:rsidP="005D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74" w:rsidRDefault="00440C74" w:rsidP="005D452B">
      <w:r>
        <w:separator/>
      </w:r>
    </w:p>
  </w:footnote>
  <w:footnote w:type="continuationSeparator" w:id="0">
    <w:p w:rsidR="00440C74" w:rsidRDefault="00440C74" w:rsidP="005D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595101"/>
      <w:docPartObj>
        <w:docPartGallery w:val="Page Numbers (Top of Page)"/>
        <w:docPartUnique/>
      </w:docPartObj>
    </w:sdtPr>
    <w:sdtEndPr/>
    <w:sdtContent>
      <w:p w:rsidR="005D452B" w:rsidRDefault="005D45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7C">
          <w:rPr>
            <w:noProof/>
          </w:rPr>
          <w:t>3</w:t>
        </w:r>
        <w:r>
          <w:fldChar w:fldCharType="end"/>
        </w:r>
      </w:p>
    </w:sdtContent>
  </w:sdt>
  <w:p w:rsidR="005D452B" w:rsidRDefault="005D45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FC4"/>
    <w:multiLevelType w:val="hybridMultilevel"/>
    <w:tmpl w:val="8F4C02AE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992"/>
    <w:multiLevelType w:val="hybridMultilevel"/>
    <w:tmpl w:val="429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5E5D"/>
    <w:multiLevelType w:val="hybridMultilevel"/>
    <w:tmpl w:val="05E0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35F4"/>
    <w:multiLevelType w:val="hybridMultilevel"/>
    <w:tmpl w:val="06F64F8C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4023B"/>
    <w:rsid w:val="001408D0"/>
    <w:rsid w:val="001425EA"/>
    <w:rsid w:val="0020545E"/>
    <w:rsid w:val="00270B2A"/>
    <w:rsid w:val="002B2292"/>
    <w:rsid w:val="002C4077"/>
    <w:rsid w:val="002E0F67"/>
    <w:rsid w:val="0031281D"/>
    <w:rsid w:val="00341575"/>
    <w:rsid w:val="00351302"/>
    <w:rsid w:val="003951D6"/>
    <w:rsid w:val="003B620C"/>
    <w:rsid w:val="004015C9"/>
    <w:rsid w:val="00404027"/>
    <w:rsid w:val="0042231E"/>
    <w:rsid w:val="00431BD6"/>
    <w:rsid w:val="00434875"/>
    <w:rsid w:val="00440C74"/>
    <w:rsid w:val="00473AD0"/>
    <w:rsid w:val="004A0784"/>
    <w:rsid w:val="004C54A8"/>
    <w:rsid w:val="004E09B0"/>
    <w:rsid w:val="005D452B"/>
    <w:rsid w:val="00655FDF"/>
    <w:rsid w:val="006945D3"/>
    <w:rsid w:val="00744FD0"/>
    <w:rsid w:val="00816775"/>
    <w:rsid w:val="0091214A"/>
    <w:rsid w:val="00976425"/>
    <w:rsid w:val="00996645"/>
    <w:rsid w:val="009A58D5"/>
    <w:rsid w:val="00A02447"/>
    <w:rsid w:val="00A51EB7"/>
    <w:rsid w:val="00C4169B"/>
    <w:rsid w:val="00CC0476"/>
    <w:rsid w:val="00D4637C"/>
    <w:rsid w:val="00D739EC"/>
    <w:rsid w:val="00D82F44"/>
    <w:rsid w:val="00E20A04"/>
    <w:rsid w:val="00E873A2"/>
    <w:rsid w:val="00E91CBF"/>
    <w:rsid w:val="00EE6E53"/>
    <w:rsid w:val="00F22871"/>
    <w:rsid w:val="00F84709"/>
    <w:rsid w:val="00F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D4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452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4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452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C789-C60B-45B8-BE06-68AB8110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2020-42</cp:lastModifiedBy>
  <cp:revision>35</cp:revision>
  <cp:lastPrinted>2023-08-22T13:14:00Z</cp:lastPrinted>
  <dcterms:created xsi:type="dcterms:W3CDTF">2019-07-09T04:22:00Z</dcterms:created>
  <dcterms:modified xsi:type="dcterms:W3CDTF">2023-08-22T13:26:00Z</dcterms:modified>
</cp:coreProperties>
</file>